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D75A5" w:rsidTr="00880917">
        <w:tc>
          <w:tcPr>
            <w:tcW w:w="9062" w:type="dxa"/>
            <w:gridSpan w:val="6"/>
          </w:tcPr>
          <w:p w:rsidR="00BD75A5" w:rsidRDefault="00BD75A5" w:rsidP="00880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457C8F" w:rsidRDefault="00457C8F" w:rsidP="00880917"/>
        </w:tc>
      </w:tr>
      <w:tr w:rsidR="00021AF8" w:rsidTr="00D23F72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021AF8" w:rsidRDefault="009346EB" w:rsidP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Taşınır İşlemlerinde yapılan hata ve eksikliklere bağlı </w:t>
            </w:r>
            <w:r w:rsidR="00D03F2D">
              <w:rPr>
                <w:rFonts w:ascii="Times New Roman" w:hAnsi="Times New Roman" w:cs="Times New Roman"/>
                <w:sz w:val="24"/>
                <w:szCs w:val="24"/>
              </w:rPr>
              <w:t>olarak Kurumun kamu zararına uğraması.</w:t>
            </w:r>
          </w:p>
          <w:p w:rsidR="009346EB" w:rsidRPr="00AB4389" w:rsidRDefault="009346EB" w:rsidP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2D" w:rsidTr="0028025F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D03F2D" w:rsidRPr="00823076" w:rsidRDefault="00D03F2D" w:rsidP="00D03F2D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D03F2D" w:rsidRPr="00D03F2D" w:rsidRDefault="00D03F2D" w:rsidP="00D0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 xml:space="preserve">Taşınır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İşlemlerinin zamanında yapılmaması ve Taşınır İşlemlerine ilişkin bilgilerin KBS’ye eksik girilmesi neticesinde </w:t>
            </w: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>Kurumun kamu zararına uğraması.</w:t>
            </w:r>
          </w:p>
          <w:p w:rsidR="00D03F2D" w:rsidRPr="00AB4389" w:rsidRDefault="00D03F2D" w:rsidP="00D0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2D" w:rsidTr="00587893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D03F2D" w:rsidRPr="00823076" w:rsidRDefault="00D03F2D" w:rsidP="00D03F2D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D03F2D" w:rsidRDefault="00D03F2D" w:rsidP="00D03F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 xml:space="preserve">Satın alınan, devir alınan, büro malzemesi ya da demirbaşın sisteme eksik girilmesi, </w:t>
            </w:r>
          </w:p>
          <w:p w:rsidR="00D03F2D" w:rsidRDefault="00D03F2D" w:rsidP="00D03F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 xml:space="preserve">immetinin yapılmaması, </w:t>
            </w:r>
          </w:p>
          <w:p w:rsidR="00D03F2D" w:rsidRDefault="00D03F2D" w:rsidP="00D03F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 xml:space="preserve">arkodunun yapılmaması. </w:t>
            </w:r>
          </w:p>
          <w:p w:rsidR="00D03F2D" w:rsidRDefault="00D03F2D" w:rsidP="00D03F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>Hurdaya ayrılması gereken malzemenin hurdaya çıkmaması.</w:t>
            </w:r>
          </w:p>
          <w:p w:rsidR="00D03F2D" w:rsidRPr="00D03F2D" w:rsidRDefault="00D03F2D" w:rsidP="00D03F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>Yılsonu işlemlerinin zamanında yapılmaması…</w:t>
            </w:r>
          </w:p>
        </w:tc>
      </w:tr>
      <w:tr w:rsidR="00D03F2D" w:rsidTr="008338F2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D03F2D" w:rsidRPr="00823076" w:rsidRDefault="00D03F2D" w:rsidP="00D03F2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03F2D" w:rsidRPr="00823076" w:rsidRDefault="00D03F2D" w:rsidP="00D03F2D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D03F2D" w:rsidRPr="00A71DBD" w:rsidRDefault="00D03F2D" w:rsidP="00D0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evrağ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ın işleme sokulmaması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neticesinden işlerin aksaması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Resmi evrakta gizliliğe riayet edilmemesi sonucunda istenmeyen sonuçların ortaya çıkması, ve arşivinin düzenli tutulmaması nedeniyle Resmi işlerde sürekliliğin sağlanaması.</w:t>
            </w:r>
          </w:p>
          <w:p w:rsidR="00D03F2D" w:rsidRPr="00AB4389" w:rsidRDefault="00D03F2D" w:rsidP="00D0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2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D03F2D" w:rsidRPr="00823076" w:rsidRDefault="00D03F2D" w:rsidP="00D03F2D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:rsidR="00D03F2D" w:rsidRPr="00D03F2D" w:rsidRDefault="00D03F2D" w:rsidP="00D03F2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 xml:space="preserve">Satın alınan, devir alınan, büro malzemesi ya da demirbaşın sisteme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zamanında ve doğru girilmesi</w:t>
            </w: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3F2D" w:rsidRPr="00D03F2D" w:rsidRDefault="00D03F2D" w:rsidP="00D03F2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 xml:space="preserve">Zimmetinin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zamanında ve doğru yapıl</w:t>
            </w: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 xml:space="preserve">ması, </w:t>
            </w:r>
          </w:p>
          <w:p w:rsidR="00D03F2D" w:rsidRDefault="00D03F2D" w:rsidP="00D03F2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arkot işlemlerinin </w:t>
            </w: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 xml:space="preserve">zamanında ve doğru yapılması, </w:t>
            </w:r>
          </w:p>
          <w:p w:rsidR="00D03F2D" w:rsidRDefault="00D03F2D" w:rsidP="00D03F2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>Hurdaya ayrılması gerek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malzemenin hurdaya çıkartıl</w:t>
            </w: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>ması.</w:t>
            </w:r>
          </w:p>
          <w:p w:rsidR="00D03F2D" w:rsidRPr="00D03F2D" w:rsidRDefault="00D03F2D" w:rsidP="00D03F2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F2D">
              <w:rPr>
                <w:rFonts w:ascii="Times New Roman" w:hAnsi="Times New Roman" w:cs="Times New Roman"/>
                <w:sz w:val="24"/>
                <w:szCs w:val="24"/>
              </w:rPr>
              <w:t>Yılsonu işlemlerinin zamanında yapılması…</w:t>
            </w:r>
          </w:p>
        </w:tc>
      </w:tr>
      <w:tr w:rsidR="00D03F2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D03F2D" w:rsidRPr="00823076" w:rsidRDefault="00D03F2D" w:rsidP="00D03F2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03F2D" w:rsidRPr="00823076" w:rsidRDefault="00D03F2D" w:rsidP="00D03F2D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D03F2D" w:rsidRDefault="00D03F2D" w:rsidP="00D03F2D"/>
        </w:tc>
      </w:tr>
      <w:tr w:rsidR="00D03F2D" w:rsidTr="00880917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D03F2D" w:rsidRPr="00823076" w:rsidRDefault="00D03F2D" w:rsidP="00D03F2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3F2D" w:rsidRPr="00823076" w:rsidRDefault="00D03F2D" w:rsidP="00D03F2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3F2D" w:rsidRPr="00823076" w:rsidRDefault="00D03F2D" w:rsidP="00D03F2D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D03F2D" w:rsidRDefault="00D03F2D" w:rsidP="00D03F2D">
            <w:pPr>
              <w:pStyle w:val="ListeParagraf"/>
            </w:pPr>
          </w:p>
          <w:p w:rsidR="00D03F2D" w:rsidRPr="00045231" w:rsidRDefault="00D03F2D" w:rsidP="00D03F2D">
            <w:pPr>
              <w:rPr>
                <w:b/>
              </w:rPr>
            </w:pPr>
            <w:r>
              <w:rPr>
                <w:b/>
              </w:rPr>
              <w:t xml:space="preserve">Yönetim </w:t>
            </w:r>
            <w:r w:rsidRPr="00045231">
              <w:rPr>
                <w:b/>
              </w:rPr>
              <w:t>İşleri</w:t>
            </w:r>
          </w:p>
        </w:tc>
      </w:tr>
      <w:tr w:rsidR="00D03F2D" w:rsidTr="00880917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3F2D" w:rsidRPr="00823076" w:rsidRDefault="00D03F2D" w:rsidP="00D03F2D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D03F2D" w:rsidRPr="00823076" w:rsidRDefault="00D03F2D" w:rsidP="00D03F2D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2D" w:rsidRPr="00823076" w:rsidRDefault="00D03F2D" w:rsidP="00D03F2D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2D" w:rsidRPr="00823076" w:rsidRDefault="00D03F2D" w:rsidP="00D03F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2D" w:rsidRPr="00823076" w:rsidRDefault="00D03F2D" w:rsidP="00D03F2D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2D" w:rsidRPr="00823076" w:rsidRDefault="00D03F2D" w:rsidP="00D03F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D03F2D" w:rsidRPr="00823076" w:rsidRDefault="00D03F2D" w:rsidP="00D03F2D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D03F2D" w:rsidTr="00880917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D03F2D" w:rsidRDefault="00D03F2D" w:rsidP="00D03F2D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2D" w:rsidRPr="00823076" w:rsidRDefault="00D03F2D" w:rsidP="00D03F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D03F2D" w:rsidRPr="00823076" w:rsidRDefault="00D03F2D" w:rsidP="00D03F2D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D03F2D" w:rsidRPr="00823076" w:rsidRDefault="00D03F2D" w:rsidP="00D03F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D03F2D" w:rsidRPr="00823076" w:rsidRDefault="00D03F2D" w:rsidP="00D03F2D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D03F2D" w:rsidRPr="00823076" w:rsidRDefault="00D03F2D" w:rsidP="00D03F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03F2D" w:rsidTr="00880917">
        <w:tc>
          <w:tcPr>
            <w:tcW w:w="9062" w:type="dxa"/>
            <w:gridSpan w:val="6"/>
          </w:tcPr>
          <w:p w:rsidR="00D03F2D" w:rsidRDefault="00D03F2D" w:rsidP="00D03F2D"/>
        </w:tc>
      </w:tr>
      <w:tr w:rsidR="00D03F2D" w:rsidTr="00880917">
        <w:trPr>
          <w:trHeight w:val="4029"/>
        </w:trPr>
        <w:tc>
          <w:tcPr>
            <w:tcW w:w="9062" w:type="dxa"/>
            <w:gridSpan w:val="6"/>
          </w:tcPr>
          <w:p w:rsidR="00D03F2D" w:rsidRPr="00BD75A5" w:rsidRDefault="00D03F2D" w:rsidP="00D03F2D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D03F2D" w:rsidRPr="00823076" w:rsidRDefault="00D03F2D" w:rsidP="00D03F2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D03F2D" w:rsidRDefault="00D03F2D" w:rsidP="00D03F2D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880917" w:rsidRPr="00457C8F" w:rsidRDefault="00880917" w:rsidP="00880917">
      <w:pPr>
        <w:rPr>
          <w:b/>
        </w:rPr>
      </w:pPr>
      <w:bookmarkStart w:id="0" w:name="_GoBack"/>
      <w:bookmarkEnd w:id="0"/>
      <w:r w:rsidRPr="00457C8F">
        <w:rPr>
          <w:b/>
        </w:rPr>
        <w:t>EK 2: RİSK KAYIT FORMU</w:t>
      </w:r>
    </w:p>
    <w:p w:rsidR="00892535" w:rsidRPr="00457C8F" w:rsidRDefault="00892535" w:rsidP="00880917">
      <w:pPr>
        <w:rPr>
          <w:b/>
        </w:rPr>
      </w:pPr>
    </w:p>
    <w:sectPr w:rsidR="00892535" w:rsidRPr="0045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65" w:rsidRDefault="009F2B65" w:rsidP="00880917">
      <w:pPr>
        <w:spacing w:after="0" w:line="240" w:lineRule="auto"/>
      </w:pPr>
      <w:r>
        <w:separator/>
      </w:r>
    </w:p>
  </w:endnote>
  <w:endnote w:type="continuationSeparator" w:id="0">
    <w:p w:rsidR="009F2B65" w:rsidRDefault="009F2B65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65" w:rsidRDefault="009F2B65" w:rsidP="00880917">
      <w:pPr>
        <w:spacing w:after="0" w:line="240" w:lineRule="auto"/>
      </w:pPr>
      <w:r>
        <w:separator/>
      </w:r>
    </w:p>
  </w:footnote>
  <w:footnote w:type="continuationSeparator" w:id="0">
    <w:p w:rsidR="009F2B65" w:rsidRDefault="009F2B65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033"/>
    <w:multiLevelType w:val="hybridMultilevel"/>
    <w:tmpl w:val="B8624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47CE"/>
    <w:multiLevelType w:val="hybridMultilevel"/>
    <w:tmpl w:val="E344251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4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957E3"/>
    <w:multiLevelType w:val="hybridMultilevel"/>
    <w:tmpl w:val="B4942C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21AF8"/>
    <w:rsid w:val="00045231"/>
    <w:rsid w:val="00457C8F"/>
    <w:rsid w:val="0046515B"/>
    <w:rsid w:val="005C29C3"/>
    <w:rsid w:val="006114F0"/>
    <w:rsid w:val="00880917"/>
    <w:rsid w:val="00892535"/>
    <w:rsid w:val="008D40AD"/>
    <w:rsid w:val="009346EB"/>
    <w:rsid w:val="009F2B65"/>
    <w:rsid w:val="00A06095"/>
    <w:rsid w:val="00A12A37"/>
    <w:rsid w:val="00BD75A5"/>
    <w:rsid w:val="00D03F2D"/>
    <w:rsid w:val="00D13235"/>
    <w:rsid w:val="00DF069F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2906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2019-10-09T05:46:00Z</dcterms:created>
  <dcterms:modified xsi:type="dcterms:W3CDTF">2019-10-10T08:23:00Z</dcterms:modified>
</cp:coreProperties>
</file>